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AC" w:rsidRDefault="00A82AAC">
      <w:pPr>
        <w:rPr>
          <w:sz w:val="48"/>
        </w:rPr>
      </w:pPr>
      <w:r w:rsidRPr="00A82AAC">
        <w:rPr>
          <w:sz w:val="48"/>
        </w:rPr>
        <w:t xml:space="preserve">Why survey </w:t>
      </w:r>
    </w:p>
    <w:p w:rsidR="00A82AAC" w:rsidRPr="00A82AAC" w:rsidRDefault="00A82AAC">
      <w:pPr>
        <w:rPr>
          <w:sz w:val="36"/>
        </w:rPr>
      </w:pPr>
      <w:r w:rsidRPr="00A82AAC">
        <w:rPr>
          <w:sz w:val="36"/>
        </w:rPr>
        <w:t>We want you fill our 1 min survey because we just want to know that what yo</w:t>
      </w:r>
      <w:bookmarkStart w:id="0" w:name="_GoBack"/>
      <w:bookmarkEnd w:id="0"/>
      <w:r w:rsidRPr="00A82AAC">
        <w:rPr>
          <w:sz w:val="36"/>
        </w:rPr>
        <w:t>u feel about this site and games.</w:t>
      </w:r>
    </w:p>
    <w:sectPr w:rsidR="00A82AAC" w:rsidRPr="00A82A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AC"/>
    <w:rsid w:val="00A8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>NSW, Department of Education and Training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2014-02-17T23:16:00Z</dcterms:created>
  <dcterms:modified xsi:type="dcterms:W3CDTF">2014-02-17T23:17:00Z</dcterms:modified>
</cp:coreProperties>
</file>